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0D60E" w14:textId="597C083C" w:rsidR="00A41B1B" w:rsidRDefault="00FD10BE" w:rsidP="00FD10BE">
      <w:pPr>
        <w:jc w:val="center"/>
        <w:rPr>
          <w:b/>
          <w:bCs/>
          <w:sz w:val="40"/>
          <w:szCs w:val="40"/>
        </w:rPr>
      </w:pPr>
      <w:r w:rsidRPr="00FD10BE">
        <w:rPr>
          <w:b/>
          <w:bCs/>
          <w:sz w:val="40"/>
          <w:szCs w:val="40"/>
        </w:rPr>
        <w:t>AMICALE DES HOSPITALIERS</w:t>
      </w:r>
    </w:p>
    <w:p w14:paraId="0F510442" w14:textId="3C344318" w:rsidR="00FD10BE" w:rsidRDefault="00FD10BE" w:rsidP="00FD10B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VENEZ CHERCHER VOS TICKETS A PRIX REDUIT</w:t>
      </w:r>
    </w:p>
    <w:p w14:paraId="3551299C" w14:textId="718B7E11" w:rsidR="00FD10BE" w:rsidRDefault="00FD10BE" w:rsidP="00FD10B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POUR LA FOIRE DE BOULOGNE SUR MER</w:t>
      </w:r>
    </w:p>
    <w:p w14:paraId="625D2D43" w14:textId="4E68798F" w:rsidR="00FD10BE" w:rsidRDefault="00FD10BE" w:rsidP="00FD10B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DU 26 JUILLET AU 20 AOUT 2025</w:t>
      </w:r>
    </w:p>
    <w:p w14:paraId="05962248" w14:textId="77777777" w:rsidR="00FD10BE" w:rsidRDefault="00FD10BE" w:rsidP="00FD10BE">
      <w:pPr>
        <w:jc w:val="center"/>
        <w:rPr>
          <w:b/>
          <w:bCs/>
          <w:sz w:val="32"/>
          <w:szCs w:val="32"/>
        </w:rPr>
      </w:pPr>
    </w:p>
    <w:p w14:paraId="09301CC4" w14:textId="6E524DDD" w:rsidR="00FD10BE" w:rsidRDefault="00FD10BE" w:rsidP="00FD10BE">
      <w:pPr>
        <w:pStyle w:val="Paragraphedeliste"/>
        <w:rPr>
          <w:b/>
          <w:bCs/>
          <w:sz w:val="24"/>
          <w:szCs w:val="24"/>
        </w:rPr>
      </w:pPr>
      <w:r w:rsidRPr="00FD10BE">
        <w:rPr>
          <w:b/>
          <w:bCs/>
          <w:sz w:val="24"/>
          <w:szCs w:val="24"/>
        </w:rPr>
        <w:t>LUX ENFANTIN</w:t>
      </w:r>
      <w:r w:rsidRPr="00FD10BE">
        <w:rPr>
          <w:b/>
          <w:bCs/>
          <w:sz w:val="24"/>
          <w:szCs w:val="24"/>
        </w:rPr>
        <w:tab/>
      </w:r>
      <w:r w:rsidRPr="00FD10BE">
        <w:rPr>
          <w:b/>
          <w:bCs/>
          <w:sz w:val="24"/>
          <w:szCs w:val="24"/>
        </w:rPr>
        <w:tab/>
        <w:t>ENF</w:t>
      </w:r>
      <w:r>
        <w:rPr>
          <w:b/>
          <w:bCs/>
          <w:sz w:val="24"/>
          <w:szCs w:val="24"/>
        </w:rPr>
        <w:t>ANTS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1,50 €</w:t>
      </w:r>
    </w:p>
    <w:p w14:paraId="6AEDADE1" w14:textId="77777777" w:rsidR="001B4F2F" w:rsidRDefault="001B4F2F" w:rsidP="00FD10BE">
      <w:pPr>
        <w:pStyle w:val="Paragraphedeliste"/>
        <w:rPr>
          <w:b/>
          <w:bCs/>
          <w:sz w:val="24"/>
          <w:szCs w:val="24"/>
        </w:rPr>
      </w:pPr>
    </w:p>
    <w:p w14:paraId="240EB34D" w14:textId="51B44A3B" w:rsidR="00FD10BE" w:rsidRDefault="00FD10BE" w:rsidP="00FD10BE">
      <w:pPr>
        <w:pStyle w:val="Paragraphedeliste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BABY BUMBO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ENFANTS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1,50 </w:t>
      </w:r>
      <w:r w:rsidRPr="00FD10BE">
        <w:rPr>
          <w:b/>
          <w:bCs/>
          <w:sz w:val="24"/>
          <w:szCs w:val="24"/>
        </w:rPr>
        <w:t>€</w:t>
      </w:r>
    </w:p>
    <w:p w14:paraId="6975AD0F" w14:textId="77777777" w:rsidR="001B4F2F" w:rsidRDefault="001B4F2F" w:rsidP="00FD10BE">
      <w:pPr>
        <w:pStyle w:val="Paragraphedeliste"/>
        <w:rPr>
          <w:b/>
          <w:bCs/>
          <w:sz w:val="24"/>
          <w:szCs w:val="24"/>
        </w:rPr>
      </w:pPr>
    </w:p>
    <w:p w14:paraId="1FC26960" w14:textId="42DA3401" w:rsidR="00FD10BE" w:rsidRDefault="00FD10BE" w:rsidP="00FD10BE">
      <w:pPr>
        <w:pStyle w:val="Paragraphedeliste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YUPPEE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ENFANTS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1,50 €</w:t>
      </w:r>
    </w:p>
    <w:p w14:paraId="712DD29C" w14:textId="77777777" w:rsidR="001B4F2F" w:rsidRDefault="001B4F2F" w:rsidP="00FD10BE">
      <w:pPr>
        <w:pStyle w:val="Paragraphedeliste"/>
        <w:rPr>
          <w:b/>
          <w:bCs/>
          <w:sz w:val="24"/>
          <w:szCs w:val="24"/>
        </w:rPr>
      </w:pPr>
    </w:p>
    <w:p w14:paraId="3B907293" w14:textId="1DFFEF87" w:rsidR="00FD10BE" w:rsidRDefault="00FD10BE" w:rsidP="00FD10BE">
      <w:pPr>
        <w:pStyle w:val="Paragraphedeliste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CIRCUS (</w:t>
      </w:r>
      <w:proofErr w:type="spellStart"/>
      <w:r>
        <w:rPr>
          <w:b/>
          <w:bCs/>
          <w:sz w:val="24"/>
          <w:szCs w:val="24"/>
        </w:rPr>
        <w:t>layrinthe</w:t>
      </w:r>
      <w:proofErr w:type="spellEnd"/>
      <w:r>
        <w:rPr>
          <w:b/>
          <w:bCs/>
          <w:sz w:val="24"/>
          <w:szCs w:val="24"/>
        </w:rPr>
        <w:t>)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ENFANTS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2 €</w:t>
      </w:r>
    </w:p>
    <w:p w14:paraId="39872921" w14:textId="77777777" w:rsidR="001B4F2F" w:rsidRDefault="001B4F2F" w:rsidP="00FD10BE">
      <w:pPr>
        <w:pStyle w:val="Paragraphedeliste"/>
        <w:rPr>
          <w:b/>
          <w:bCs/>
          <w:sz w:val="24"/>
          <w:szCs w:val="24"/>
        </w:rPr>
      </w:pPr>
    </w:p>
    <w:p w14:paraId="2CD0B17B" w14:textId="2767EBBE" w:rsidR="00FD10BE" w:rsidRDefault="00FD10BE" w:rsidP="00FD10BE">
      <w:pPr>
        <w:pStyle w:val="Paragraphedeliste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CIRCUS TAGADA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ENFANTS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2 €</w:t>
      </w:r>
    </w:p>
    <w:p w14:paraId="1FED2968" w14:textId="77777777" w:rsidR="001B4F2F" w:rsidRDefault="001B4F2F" w:rsidP="00FD10BE">
      <w:pPr>
        <w:pStyle w:val="Paragraphedeliste"/>
        <w:rPr>
          <w:b/>
          <w:bCs/>
          <w:sz w:val="24"/>
          <w:szCs w:val="24"/>
        </w:rPr>
      </w:pPr>
    </w:p>
    <w:p w14:paraId="28BCDC3D" w14:textId="3FC42240" w:rsidR="001B4F2F" w:rsidRPr="001B4F2F" w:rsidRDefault="00FD10BE" w:rsidP="001B4F2F">
      <w:pPr>
        <w:pStyle w:val="Paragraphedeliste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 MINOS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AUTO TAMPON ENFANTS</w:t>
      </w:r>
      <w:r>
        <w:rPr>
          <w:b/>
          <w:bCs/>
          <w:sz w:val="24"/>
          <w:szCs w:val="24"/>
        </w:rPr>
        <w:tab/>
        <w:t>1,50 €</w:t>
      </w:r>
    </w:p>
    <w:p w14:paraId="6814BB7B" w14:textId="77777777" w:rsidR="001B4F2F" w:rsidRDefault="001B4F2F" w:rsidP="00FD10BE">
      <w:pPr>
        <w:pStyle w:val="Paragraphedeliste"/>
        <w:rPr>
          <w:b/>
          <w:bCs/>
          <w:sz w:val="24"/>
          <w:szCs w:val="24"/>
        </w:rPr>
      </w:pPr>
    </w:p>
    <w:p w14:paraId="44D333F7" w14:textId="0750CE3E" w:rsidR="00FD10BE" w:rsidRDefault="00FD10BE" w:rsidP="00FD10BE">
      <w:pPr>
        <w:pStyle w:val="Paragraphedeliste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PIRATE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ENFANTS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2 €</w:t>
      </w:r>
    </w:p>
    <w:p w14:paraId="50C3F8F6" w14:textId="34FE97BE" w:rsidR="00FD10BE" w:rsidRDefault="00FD10BE" w:rsidP="00FD10B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CA CARTOON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ENFANTS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2 €</w:t>
      </w:r>
    </w:p>
    <w:p w14:paraId="2A0FF106" w14:textId="60D0FA51" w:rsidR="009C26FA" w:rsidRDefault="009C26FA" w:rsidP="00FD10B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1001 PATTES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ENFANTS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2,50 €</w:t>
      </w:r>
    </w:p>
    <w:p w14:paraId="1CB14C80" w14:textId="77777777" w:rsidR="001B4F2F" w:rsidRDefault="001B4F2F" w:rsidP="00FD10BE">
      <w:pPr>
        <w:rPr>
          <w:b/>
          <w:bCs/>
          <w:sz w:val="24"/>
          <w:szCs w:val="24"/>
        </w:rPr>
      </w:pPr>
    </w:p>
    <w:p w14:paraId="7EC34E51" w14:textId="1EDDE1AF" w:rsidR="009C26FA" w:rsidRDefault="009C26FA" w:rsidP="00FD10B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L’AUBISQUE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TOUS PUBLICS</w:t>
      </w:r>
      <w:r>
        <w:rPr>
          <w:b/>
          <w:bCs/>
          <w:sz w:val="24"/>
          <w:szCs w:val="24"/>
        </w:rPr>
        <w:tab/>
        <w:t>2,50 €</w:t>
      </w:r>
    </w:p>
    <w:p w14:paraId="2EA44D7E" w14:textId="45EEDF9B" w:rsidR="009C26FA" w:rsidRDefault="009C26FA" w:rsidP="00FD10B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SUPER TOP DANCE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TOUS PUBLICS</w:t>
      </w:r>
      <w:r>
        <w:rPr>
          <w:b/>
          <w:bCs/>
          <w:sz w:val="24"/>
          <w:szCs w:val="24"/>
        </w:rPr>
        <w:tab/>
        <w:t>2,50 €</w:t>
      </w:r>
    </w:p>
    <w:p w14:paraId="78FF1FD3" w14:textId="235108E0" w:rsidR="009C26FA" w:rsidRDefault="009C26FA" w:rsidP="00FD10B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VOODO BARBE BLEUE</w:t>
      </w:r>
      <w:r>
        <w:rPr>
          <w:b/>
          <w:bCs/>
          <w:sz w:val="24"/>
          <w:szCs w:val="24"/>
        </w:rPr>
        <w:tab/>
        <w:t>TOUS PUBLICS</w:t>
      </w:r>
      <w:r>
        <w:rPr>
          <w:b/>
          <w:bCs/>
          <w:sz w:val="24"/>
          <w:szCs w:val="24"/>
        </w:rPr>
        <w:tab/>
        <w:t>3 €</w:t>
      </w:r>
    </w:p>
    <w:p w14:paraId="5594026B" w14:textId="2A2D985E" w:rsidR="001B4F2F" w:rsidRDefault="009C26FA" w:rsidP="00FD10B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AMERICAN SHOOTER      AUTO TAMPON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2 €</w:t>
      </w:r>
    </w:p>
    <w:p w14:paraId="1E2CF81E" w14:textId="77777777" w:rsidR="001B4F2F" w:rsidRDefault="001B4F2F" w:rsidP="00FD10BE">
      <w:pPr>
        <w:rPr>
          <w:b/>
          <w:bCs/>
          <w:sz w:val="24"/>
          <w:szCs w:val="24"/>
        </w:rPr>
      </w:pPr>
    </w:p>
    <w:p w14:paraId="34791278" w14:textId="2EFC9BE5" w:rsidR="009C26FA" w:rsidRDefault="009C26FA" w:rsidP="00FD10B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NUMBER ONE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ADULTES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3 €</w:t>
      </w:r>
    </w:p>
    <w:p w14:paraId="24DCB66A" w14:textId="0E3B1E42" w:rsidR="009C26FA" w:rsidRDefault="009C26FA" w:rsidP="009C26FA">
      <w:pPr>
        <w:ind w:left="70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RUND UP PIEUVRE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ADULTES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3 €</w:t>
      </w:r>
    </w:p>
    <w:p w14:paraId="7EE92CD8" w14:textId="5BD4787C" w:rsidR="009C26FA" w:rsidRDefault="009C26FA" w:rsidP="009C26FA">
      <w:pPr>
        <w:ind w:left="70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NEW DANCE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ADULTES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3 €</w:t>
      </w:r>
    </w:p>
    <w:p w14:paraId="1FE7922A" w14:textId="011B70CF" w:rsidR="009C26FA" w:rsidRDefault="009C26FA" w:rsidP="009C26FA">
      <w:pPr>
        <w:ind w:left="70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NEW SPRING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ADULTES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3 €</w:t>
      </w:r>
    </w:p>
    <w:p w14:paraId="2648F565" w14:textId="4DD212C1" w:rsidR="009C26FA" w:rsidRDefault="009C26FA" w:rsidP="009C26FA">
      <w:pPr>
        <w:ind w:left="70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HALLOWEN 2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ADULTES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4 €</w:t>
      </w:r>
    </w:p>
    <w:p w14:paraId="4B1E1D97" w14:textId="601E0AFD" w:rsidR="009C26FA" w:rsidRDefault="009C26FA" w:rsidP="009C26FA">
      <w:pPr>
        <w:ind w:left="70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MAYA TOWER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ADULTES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4 €</w:t>
      </w:r>
    </w:p>
    <w:p w14:paraId="206A6997" w14:textId="03C455E1" w:rsidR="009C26FA" w:rsidRPr="00FD10BE" w:rsidRDefault="009C26FA" w:rsidP="009C26FA">
      <w:pPr>
        <w:ind w:left="70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MAXI JUMPING 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ADULTES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4 €</w:t>
      </w:r>
    </w:p>
    <w:sectPr w:rsidR="009C26FA" w:rsidRPr="00FD10BE" w:rsidSect="001B4F2F">
      <w:pgSz w:w="11906" w:h="16838"/>
      <w:pgMar w:top="907" w:right="1418" w:bottom="96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A946BA"/>
    <w:multiLevelType w:val="hybridMultilevel"/>
    <w:tmpl w:val="09AC67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2879CA"/>
    <w:multiLevelType w:val="hybridMultilevel"/>
    <w:tmpl w:val="1F0EB9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7852880">
    <w:abstractNumId w:val="0"/>
  </w:num>
  <w:num w:numId="2" w16cid:durableId="17600591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0BE"/>
    <w:rsid w:val="000B5406"/>
    <w:rsid w:val="001B4F2F"/>
    <w:rsid w:val="00931E98"/>
    <w:rsid w:val="009C26FA"/>
    <w:rsid w:val="00A41B1B"/>
    <w:rsid w:val="00FD1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0A452"/>
  <w15:chartTrackingRefBased/>
  <w15:docId w15:val="{DA164255-99EA-4905-94E3-DCE81D75D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D10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D10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D10B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D10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D10B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D10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D10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D10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D10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D10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D10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D10B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D10BE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D10BE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D10B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D10B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D10B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D10B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D10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D10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D10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D10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D10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D10B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D10B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D10B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D10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D10BE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FD10B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113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sueur</dc:creator>
  <cp:keywords/>
  <dc:description/>
  <cp:lastModifiedBy>caroline sueur</cp:lastModifiedBy>
  <cp:revision>1</cp:revision>
  <cp:lastPrinted>2025-07-28T08:14:00Z</cp:lastPrinted>
  <dcterms:created xsi:type="dcterms:W3CDTF">2025-07-28T07:49:00Z</dcterms:created>
  <dcterms:modified xsi:type="dcterms:W3CDTF">2025-07-28T08:17:00Z</dcterms:modified>
</cp:coreProperties>
</file>